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3E03" w14:textId="72FAD803" w:rsidR="002B1AB2" w:rsidRDefault="002B1AB2">
      <w:r>
        <w:t xml:space="preserve">                                                                          </w:t>
      </w:r>
      <w:r w:rsidRPr="00FD7217">
        <w:rPr>
          <w:rFonts w:cstheme="minorHAnsi"/>
          <w:b/>
          <w:noProof/>
          <w:color w:val="000000" w:themeColor="text1"/>
        </w:rPr>
        <w:drawing>
          <wp:inline distT="0" distB="0" distL="0" distR="0" wp14:anchorId="5E5570C4" wp14:editId="7D67135A">
            <wp:extent cx="1316182" cy="727056"/>
            <wp:effectExtent l="0" t="0" r="0" b="0"/>
            <wp:docPr id="21034373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41" cy="74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556E3" w14:textId="3C84E8A8" w:rsidR="002B1AB2" w:rsidRDefault="002B1AB2">
      <w:r>
        <w:t>REKLAMAČNÍ FORMULÁŘ</w:t>
      </w:r>
    </w:p>
    <w:p w14:paraId="73238033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33FA0E1A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Datum objednání / číslo objednávky:</w:t>
      </w:r>
    </w:p>
    <w:p w14:paraId="1AFBD2BD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49D06797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5B22D7E8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Číslo faktury:</w:t>
      </w:r>
    </w:p>
    <w:p w14:paraId="62C1C721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3F0133C0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2C2B22C5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Jméno a příjmení spotřebitele:</w:t>
      </w:r>
    </w:p>
    <w:p w14:paraId="0DE1A720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24D53C03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236BFA36" w14:textId="77777777" w:rsidR="002B1AB2" w:rsidRDefault="002B1AB2" w:rsidP="002B1AB2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Adresa spotřebitele:</w:t>
      </w:r>
    </w:p>
    <w:p w14:paraId="7E4FF4A9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006AA929" w14:textId="77777777" w:rsidR="002B1AB2" w:rsidRDefault="002B1AB2" w:rsidP="002B1AB2">
      <w:pPr>
        <w:spacing w:after="0"/>
        <w:rPr>
          <w:rFonts w:cstheme="minorHAnsi"/>
          <w:color w:val="000000" w:themeColor="text1"/>
        </w:rPr>
      </w:pPr>
    </w:p>
    <w:p w14:paraId="3772EB74" w14:textId="6532CD2E" w:rsidR="002B1AB2" w:rsidRDefault="002B1AB2" w:rsidP="002B1AB2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Kontakt:</w:t>
      </w:r>
    </w:p>
    <w:p w14:paraId="0ADAD7A4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16E83E92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66B5351D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 xml:space="preserve">Číslo bankovního účtu pro vrácení peněz: </w:t>
      </w:r>
    </w:p>
    <w:p w14:paraId="50C38937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11470651" w14:textId="3696CE4C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6CCA0499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Datum:</w:t>
      </w:r>
    </w:p>
    <w:p w14:paraId="1D1F641C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585049D5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1B2D4B0B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</w:p>
    <w:p w14:paraId="33A4B698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 xml:space="preserve">Podpis spotřebitele: </w:t>
      </w:r>
    </w:p>
    <w:p w14:paraId="50FDB7A4" w14:textId="77777777" w:rsidR="002B1AB2" w:rsidRPr="0021330F" w:rsidRDefault="002B1AB2" w:rsidP="002B1AB2">
      <w:pPr>
        <w:spacing w:after="0"/>
        <w:rPr>
          <w:rFonts w:cstheme="minorHAnsi"/>
          <w:color w:val="000000" w:themeColor="text1"/>
        </w:rPr>
      </w:pPr>
      <w:r w:rsidRPr="0021330F">
        <w:rPr>
          <w:rFonts w:cstheme="minorHAnsi"/>
          <w:color w:val="000000" w:themeColor="text1"/>
        </w:rPr>
        <w:t>(pouze pokud je tento formulář zasílán na listině)</w:t>
      </w:r>
    </w:p>
    <w:p w14:paraId="623D73F4" w14:textId="77777777" w:rsidR="002B1AB2" w:rsidRDefault="002B1AB2"/>
    <w:sectPr w:rsidR="002B1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B2"/>
    <w:rsid w:val="002A5159"/>
    <w:rsid w:val="002B1AB2"/>
    <w:rsid w:val="0085319F"/>
    <w:rsid w:val="00EC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B18C"/>
  <w15:chartTrackingRefBased/>
  <w15:docId w15:val="{8C7455DE-5F80-4E20-AB79-C9E05DA2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B1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1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1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1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1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1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1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1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1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1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1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1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1A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1A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1A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1A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1A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1A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1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1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1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1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1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1A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1A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1A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1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1A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1A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Lucie</dc:creator>
  <cp:keywords/>
  <dc:description/>
  <cp:lastModifiedBy>Sochorová Lucie</cp:lastModifiedBy>
  <cp:revision>1</cp:revision>
  <dcterms:created xsi:type="dcterms:W3CDTF">2026-08-31T20:23:00Z</dcterms:created>
  <dcterms:modified xsi:type="dcterms:W3CDTF">2026-08-31T20:35:00Z</dcterms:modified>
</cp:coreProperties>
</file>